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96" w:rsidRDefault="00256096" w:rsidP="00256096">
      <w:pPr>
        <w:jc w:val="center"/>
        <w:rPr>
          <w:b/>
          <w:bCs/>
        </w:rPr>
      </w:pPr>
    </w:p>
    <w:p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:rsidR="001A10C2" w:rsidRPr="001A10C2" w:rsidRDefault="00256096" w:rsidP="001A10C2">
      <w:pPr>
        <w:jc w:val="center"/>
        <w:rPr>
          <w:rFonts w:cs="Liberation Serif"/>
          <w:b/>
          <w:bCs/>
          <w:color w:val="000000"/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A30B1A">
        <w:rPr>
          <w:rFonts w:cs="Liberation Serif"/>
          <w:b/>
          <w:bCs/>
          <w:color w:val="000000"/>
          <w:u w:val="single"/>
        </w:rPr>
        <w:t xml:space="preserve">WYPOSAŻENIE </w:t>
      </w:r>
      <w:bookmarkStart w:id="0" w:name="_GoBack"/>
      <w:r w:rsidR="001A10C2" w:rsidRPr="001A10C2">
        <w:rPr>
          <w:rFonts w:cs="Liberation Serif"/>
          <w:b/>
          <w:bCs/>
          <w:color w:val="000000"/>
          <w:u w:val="single"/>
        </w:rPr>
        <w:t xml:space="preserve">PRACOWNI KOMPUTEROWYCH </w:t>
      </w:r>
    </w:p>
    <w:p w:rsidR="00256096" w:rsidRPr="003F5B91" w:rsidRDefault="001A10C2" w:rsidP="001A10C2">
      <w:pPr>
        <w:jc w:val="center"/>
        <w:rPr>
          <w:u w:val="single"/>
        </w:rPr>
      </w:pPr>
      <w:r w:rsidRPr="001A10C2">
        <w:rPr>
          <w:rFonts w:cs="Liberation Serif"/>
          <w:b/>
          <w:bCs/>
          <w:color w:val="000000"/>
          <w:u w:val="single"/>
        </w:rPr>
        <w:t>W EŁCKICH SZKOŁACH PODSTAWOWYCH</w:t>
      </w:r>
      <w:bookmarkEnd w:id="0"/>
      <w:r w:rsidR="003F5B91" w:rsidRPr="00F14774">
        <w:rPr>
          <w:rFonts w:cs="Liberation Serif"/>
          <w:b/>
          <w:u w:val="single"/>
        </w:rPr>
        <w:t>”</w:t>
      </w:r>
    </w:p>
    <w:p w:rsidR="00256096" w:rsidRDefault="00256096" w:rsidP="00256096">
      <w:pPr>
        <w:jc w:val="both"/>
      </w:pP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 wycofała zgodę na przetwarzanie danych osobowych, która jest podstawą przetwarzania danych i nie ma innej podstawy prawnej przetwarzania danych,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:rsidR="00256096" w:rsidRDefault="00256096" w:rsidP="00256096">
      <w:pPr>
        <w:jc w:val="both"/>
      </w:pPr>
    </w:p>
    <w:p w:rsidR="00256096" w:rsidRDefault="00256096" w:rsidP="00256096">
      <w:pPr>
        <w:jc w:val="both"/>
      </w:pPr>
      <w:r>
        <w:tab/>
      </w:r>
      <w:r>
        <w:tab/>
      </w:r>
      <w:r>
        <w:tab/>
      </w:r>
    </w:p>
    <w:p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>Oświadczam, iż zapoznałem/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się z powyższą klauzulą informacyjną           </w:t>
      </w:r>
    </w:p>
    <w:p w:rsidR="00256096" w:rsidRDefault="00256096" w:rsidP="00256096">
      <w:pPr>
        <w:rPr>
          <w:sz w:val="26"/>
          <w:szCs w:val="26"/>
        </w:rPr>
      </w:pPr>
    </w:p>
    <w:p w:rsidR="00DE71AA" w:rsidRDefault="00DE71AA" w:rsidP="00256096">
      <w:pPr>
        <w:rPr>
          <w:sz w:val="26"/>
          <w:szCs w:val="26"/>
        </w:rPr>
      </w:pPr>
    </w:p>
    <w:p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6"/>
    <w:rsid w:val="00122843"/>
    <w:rsid w:val="001346BC"/>
    <w:rsid w:val="0015159E"/>
    <w:rsid w:val="0015274E"/>
    <w:rsid w:val="001A10C2"/>
    <w:rsid w:val="00256096"/>
    <w:rsid w:val="002826DD"/>
    <w:rsid w:val="0029605D"/>
    <w:rsid w:val="00310979"/>
    <w:rsid w:val="003F5B91"/>
    <w:rsid w:val="00573D3C"/>
    <w:rsid w:val="00610DB4"/>
    <w:rsid w:val="008278BC"/>
    <w:rsid w:val="00953B05"/>
    <w:rsid w:val="00A30B1A"/>
    <w:rsid w:val="00B53B41"/>
    <w:rsid w:val="00BF528A"/>
    <w:rsid w:val="00DB4D26"/>
    <w:rsid w:val="00DE71AA"/>
    <w:rsid w:val="00EC5920"/>
    <w:rsid w:val="00F14774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2023-10-26T06:28:00Z</dcterms:created>
  <dcterms:modified xsi:type="dcterms:W3CDTF">2023-10-26T06:29:00Z</dcterms:modified>
</cp:coreProperties>
</file>